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B7" w:rsidRDefault="00A448AF">
      <w:r>
        <w:t>Forum – Fox and Hounds – various routes</w:t>
      </w:r>
    </w:p>
    <w:p w:rsidR="00A448AF" w:rsidRDefault="00A448AF">
      <w:r>
        <w:t xml:space="preserve">Here we have a brief description of </w:t>
      </w:r>
      <w:proofErr w:type="gramStart"/>
      <w:r>
        <w:t>six  routes</w:t>
      </w:r>
      <w:proofErr w:type="gramEnd"/>
      <w:r>
        <w:t xml:space="preserve"> between the Forum and the Fox and Hounds at </w:t>
      </w:r>
      <w:proofErr w:type="spellStart"/>
      <w:r>
        <w:t>Bullamoor</w:t>
      </w:r>
      <w:proofErr w:type="spellEnd"/>
      <w:r>
        <w:t xml:space="preserve">, which can be combined to give walks ranging from just under 5 miles to just over 7.  The idea is for groups to walk </w:t>
      </w:r>
      <w:proofErr w:type="gramStart"/>
      <w:r>
        <w:t>at their own pace,</w:t>
      </w:r>
      <w:proofErr w:type="gramEnd"/>
      <w:r>
        <w:t xml:space="preserve"> but to arrive at the pub roughly together for coffee / lunch before enjoying a quiet stroll back.</w:t>
      </w:r>
    </w:p>
    <w:p w:rsidR="00D777B7" w:rsidRDefault="00D777B7">
      <w:r>
        <w:t>From</w:t>
      </w:r>
      <w:r w:rsidR="008F262A">
        <w:t xml:space="preserve"> the </w:t>
      </w:r>
      <w:r>
        <w:t>Forum,</w:t>
      </w:r>
      <w:r w:rsidR="008F262A">
        <w:t xml:space="preserve"> walk </w:t>
      </w:r>
      <w:r>
        <w:t>out to Stone Cross (</w:t>
      </w:r>
      <w:r w:rsidR="008F262A">
        <w:t xml:space="preserve">round the corner to </w:t>
      </w:r>
      <w:proofErr w:type="spellStart"/>
      <w:r>
        <w:t>Asda</w:t>
      </w:r>
      <w:proofErr w:type="spellEnd"/>
      <w:r w:rsidR="008F262A">
        <w:t xml:space="preserve">, cross the road and take the path </w:t>
      </w:r>
      <w:r>
        <w:t>through to</w:t>
      </w:r>
      <w:r w:rsidR="008F262A">
        <w:t xml:space="preserve"> the back of</w:t>
      </w:r>
      <w:r>
        <w:t xml:space="preserve"> Halfords</w:t>
      </w:r>
      <w:r w:rsidR="008F262A">
        <w:t>, then follow round to the Council offices</w:t>
      </w:r>
      <w:r>
        <w:t xml:space="preserve">) </w:t>
      </w:r>
    </w:p>
    <w:p w:rsidR="00D777B7" w:rsidRDefault="00D777B7"/>
    <w:p w:rsidR="008302F7" w:rsidRDefault="00D777B7">
      <w:r w:rsidRPr="008F262A">
        <w:rPr>
          <w:b/>
        </w:rPr>
        <w:t>Shortest Route</w:t>
      </w:r>
      <w:r>
        <w:t xml:space="preserve"> (with stiles, steep slope)</w:t>
      </w:r>
      <w:r w:rsidR="008F262A" w:rsidRPr="008F262A">
        <w:t xml:space="preserve"> </w:t>
      </w:r>
      <w:r w:rsidR="008F262A">
        <w:t>– 2.8 miles</w:t>
      </w:r>
    </w:p>
    <w:p w:rsidR="00D777B7" w:rsidRDefault="008F262A">
      <w:r>
        <w:t xml:space="preserve">Cross the main road and head up </w:t>
      </w:r>
      <w:r w:rsidR="00D777B7">
        <w:t xml:space="preserve">Mowbray Road, </w:t>
      </w:r>
      <w:r>
        <w:t xml:space="preserve">left into </w:t>
      </w:r>
      <w:proofErr w:type="spellStart"/>
      <w:r w:rsidR="00D777B7">
        <w:t>Turker</w:t>
      </w:r>
      <w:proofErr w:type="spellEnd"/>
      <w:r w:rsidR="00D777B7">
        <w:t xml:space="preserve"> Lane</w:t>
      </w:r>
      <w:r>
        <w:t xml:space="preserve"> and take the</w:t>
      </w:r>
      <w:r w:rsidR="00D777B7">
        <w:t xml:space="preserve"> footpath between </w:t>
      </w:r>
      <w:r>
        <w:t xml:space="preserve">the </w:t>
      </w:r>
      <w:r w:rsidR="00D777B7">
        <w:t xml:space="preserve">houses out to </w:t>
      </w:r>
      <w:proofErr w:type="spellStart"/>
      <w:r w:rsidR="00D777B7">
        <w:t>Turker</w:t>
      </w:r>
      <w:proofErr w:type="spellEnd"/>
      <w:r w:rsidR="00D777B7">
        <w:t xml:space="preserve"> Beck. </w:t>
      </w:r>
      <w:r>
        <w:t xml:space="preserve">Follow round to </w:t>
      </w:r>
      <w:r w:rsidR="00D777B7">
        <w:t xml:space="preserve">Harrogate House, </w:t>
      </w:r>
      <w:r>
        <w:t xml:space="preserve">then </w:t>
      </w:r>
      <w:r w:rsidR="008A110A">
        <w:t xml:space="preserve">over </w:t>
      </w:r>
      <w:r>
        <w:t xml:space="preserve">two </w:t>
      </w:r>
      <w:r w:rsidR="008A110A">
        <w:t xml:space="preserve">stiles and up </w:t>
      </w:r>
      <w:r>
        <w:t xml:space="preserve">the </w:t>
      </w:r>
      <w:r w:rsidR="008A110A">
        <w:t xml:space="preserve">steep slope to </w:t>
      </w:r>
      <w:r>
        <w:t xml:space="preserve">the </w:t>
      </w:r>
      <w:r w:rsidR="008A110A">
        <w:t xml:space="preserve">Fox and Hounds </w:t>
      </w:r>
    </w:p>
    <w:p w:rsidR="008A110A" w:rsidRDefault="008A110A"/>
    <w:p w:rsidR="008A110A" w:rsidRDefault="008A110A">
      <w:r w:rsidRPr="008F262A">
        <w:rPr>
          <w:b/>
        </w:rPr>
        <w:t>Medium Route</w:t>
      </w:r>
      <w:r>
        <w:t xml:space="preserve"> – no stiles </w:t>
      </w:r>
      <w:r w:rsidR="008F262A">
        <w:t>– 3.3 miles</w:t>
      </w:r>
    </w:p>
    <w:p w:rsidR="008A110A" w:rsidRDefault="008A110A">
      <w:r>
        <w:t>From Stone Cross, take the main</w:t>
      </w:r>
      <w:r w:rsidR="003143CD">
        <w:t xml:space="preserve"> (Stokesley)</w:t>
      </w:r>
      <w:r>
        <w:t xml:space="preserve"> road (keep to the footpath on the left) as far as the </w:t>
      </w:r>
      <w:proofErr w:type="spellStart"/>
      <w:r>
        <w:t>bridlepath</w:t>
      </w:r>
      <w:proofErr w:type="spellEnd"/>
      <w:r>
        <w:t xml:space="preserve"> </w:t>
      </w:r>
      <w:r w:rsidR="008F262A">
        <w:t>behind Bank House Farm (watch out for the second finger post)</w:t>
      </w:r>
      <w:r>
        <w:t>.  Follow this right through to Banks Road, then turn right and follo</w:t>
      </w:r>
      <w:r w:rsidR="008F262A">
        <w:t>w through to the Fox and Hounds.</w:t>
      </w:r>
    </w:p>
    <w:p w:rsidR="004B7C1F" w:rsidRDefault="004B7C1F">
      <w:r w:rsidRPr="008F262A">
        <w:rPr>
          <w:b/>
        </w:rPr>
        <w:t>Medium Route</w:t>
      </w:r>
      <w:r>
        <w:t xml:space="preserve"> – </w:t>
      </w:r>
      <w:r w:rsidR="003E39D8">
        <w:t xml:space="preserve">3 </w:t>
      </w:r>
      <w:r>
        <w:t>stiles – 3.</w:t>
      </w:r>
      <w:r w:rsidR="003E39D8">
        <w:t>2</w:t>
      </w:r>
      <w:r>
        <w:t xml:space="preserve"> miles </w:t>
      </w:r>
    </w:p>
    <w:p w:rsidR="008A110A" w:rsidRDefault="008A110A">
      <w:r>
        <w:t xml:space="preserve">Want stiles?  Before you reach the </w:t>
      </w:r>
      <w:proofErr w:type="spellStart"/>
      <w:r>
        <w:t>bridlepath</w:t>
      </w:r>
      <w:proofErr w:type="spellEnd"/>
      <w:r>
        <w:t>, turn right</w:t>
      </w:r>
      <w:r w:rsidR="003E39D8">
        <w:t xml:space="preserve"> at the first fingerpost </w:t>
      </w:r>
      <w:r>
        <w:t xml:space="preserve">up the footpath to </w:t>
      </w:r>
      <w:proofErr w:type="spellStart"/>
      <w:r>
        <w:t>Cusworth</w:t>
      </w:r>
      <w:proofErr w:type="spellEnd"/>
      <w:r>
        <w:t xml:space="preserve"> Cottages.  Go through the gates beside the house, follow up to the left of the hedge (not right as shown on the map), and cross the collapsed stile in the top right corner.  Turn immediately left and cross another stile beside the horse </w:t>
      </w:r>
      <w:proofErr w:type="gramStart"/>
      <w:r>
        <w:t>jump</w:t>
      </w:r>
      <w:proofErr w:type="gramEnd"/>
      <w:r>
        <w:t>.  Cut diagonally across this field to the white gates and straight across the drive to the overgrown stile</w:t>
      </w:r>
      <w:r w:rsidR="003143CD">
        <w:t xml:space="preserve">.  Cross this field to join the </w:t>
      </w:r>
      <w:proofErr w:type="spellStart"/>
      <w:r w:rsidR="003143CD">
        <w:t>bridlepath</w:t>
      </w:r>
      <w:proofErr w:type="spellEnd"/>
      <w:r w:rsidR="003143CD">
        <w:t>.</w:t>
      </w:r>
    </w:p>
    <w:p w:rsidR="003143CD" w:rsidRDefault="003143CD"/>
    <w:p w:rsidR="003E39D8" w:rsidRDefault="003143CD">
      <w:r w:rsidRPr="003E39D8">
        <w:rPr>
          <w:b/>
        </w:rPr>
        <w:t>Long Route</w:t>
      </w:r>
      <w:r>
        <w:t xml:space="preserve"> – </w:t>
      </w:r>
      <w:r w:rsidR="003E39D8">
        <w:t>4.2 miles</w:t>
      </w:r>
    </w:p>
    <w:p w:rsidR="003143CD" w:rsidRDefault="003143CD">
      <w:r>
        <w:t xml:space="preserve">From Stone Cross, follow the Brompton Road through to Brompton, over Cockpit Hill, through the </w:t>
      </w:r>
      <w:proofErr w:type="spellStart"/>
      <w:r>
        <w:t>snicket</w:t>
      </w:r>
      <w:proofErr w:type="spellEnd"/>
      <w:r>
        <w:t xml:space="preserve"> to come out on the footpath beside the Green Tree.</w:t>
      </w:r>
      <w:r w:rsidR="007B7703">
        <w:t xml:space="preserve">  Turn right and follow the footpath to the end of the </w:t>
      </w:r>
      <w:proofErr w:type="spellStart"/>
      <w:r w:rsidR="007B7703">
        <w:t>bridlepath</w:t>
      </w:r>
      <w:proofErr w:type="spellEnd"/>
      <w:r w:rsidR="007B7703">
        <w:t xml:space="preserve"> to rejoin the main route.  </w:t>
      </w:r>
    </w:p>
    <w:p w:rsidR="00122DCC" w:rsidRDefault="00122DCC"/>
    <w:p w:rsidR="00122DCC" w:rsidRDefault="00122DCC">
      <w:r>
        <w:t>Coming Back...</w:t>
      </w:r>
    </w:p>
    <w:p w:rsidR="00122DCC" w:rsidRDefault="00122DCC">
      <w:r>
        <w:t xml:space="preserve">All routes – from the pub, follow the road round to the right towards </w:t>
      </w:r>
      <w:proofErr w:type="spellStart"/>
      <w:r>
        <w:t>Scholla</w:t>
      </w:r>
      <w:proofErr w:type="spellEnd"/>
      <w:r>
        <w:t xml:space="preserve"> Lane.  Cut across the field and come in past Old Toms Barn and turn right onto </w:t>
      </w:r>
      <w:proofErr w:type="spellStart"/>
      <w:r>
        <w:t>Scholla</w:t>
      </w:r>
      <w:proofErr w:type="spellEnd"/>
      <w:r>
        <w:t xml:space="preserve"> Lane.</w:t>
      </w:r>
    </w:p>
    <w:p w:rsidR="00122DCC" w:rsidRDefault="00122DCC">
      <w:r w:rsidRPr="003E39D8">
        <w:rPr>
          <w:b/>
        </w:rPr>
        <w:t>Long Route</w:t>
      </w:r>
      <w:r w:rsidR="003E39D8">
        <w:t xml:space="preserve"> – 2.85 miles</w:t>
      </w:r>
    </w:p>
    <w:p w:rsidR="00122DCC" w:rsidRDefault="00122DCC">
      <w:r>
        <w:t xml:space="preserve">At the kissing gate </w:t>
      </w:r>
      <w:r w:rsidR="003E39D8">
        <w:t xml:space="preserve">(or the big gap in the fence beside the kissing gate) </w:t>
      </w:r>
      <w:r>
        <w:t xml:space="preserve">take the footpath down through </w:t>
      </w:r>
      <w:proofErr w:type="spellStart"/>
      <w:r>
        <w:t>Dibdale</w:t>
      </w:r>
      <w:proofErr w:type="spellEnd"/>
      <w:r>
        <w:t xml:space="preserve"> Woods and follow the field edge right through to Sandy Bank.  Return to the Forum via Crosby Road, or just go home.  </w:t>
      </w:r>
    </w:p>
    <w:p w:rsidR="00122DCC" w:rsidRPr="003E39D8" w:rsidRDefault="00122DCC">
      <w:pPr>
        <w:rPr>
          <w:b/>
        </w:rPr>
      </w:pPr>
      <w:r w:rsidRPr="003E39D8">
        <w:rPr>
          <w:b/>
        </w:rPr>
        <w:t xml:space="preserve">Short Route </w:t>
      </w:r>
      <w:r w:rsidR="003E39D8">
        <w:rPr>
          <w:b/>
        </w:rPr>
        <w:t xml:space="preserve">– </w:t>
      </w:r>
      <w:r w:rsidR="003E39D8">
        <w:t>2.03 miles</w:t>
      </w:r>
    </w:p>
    <w:p w:rsidR="00C37568" w:rsidRDefault="00122DCC">
      <w:proofErr w:type="gramStart"/>
      <w:r>
        <w:t xml:space="preserve">Straight down </w:t>
      </w:r>
      <w:proofErr w:type="spellStart"/>
      <w:r>
        <w:t>Scholla</w:t>
      </w:r>
      <w:proofErr w:type="spellEnd"/>
      <w:r>
        <w:t xml:space="preserve"> Lane and </w:t>
      </w:r>
      <w:proofErr w:type="spellStart"/>
      <w:r>
        <w:t>Bullamoor</w:t>
      </w:r>
      <w:proofErr w:type="spellEnd"/>
      <w:r>
        <w:t xml:space="preserve"> Road to return to the Forum</w:t>
      </w:r>
      <w:r w:rsidR="003E39D8">
        <w:t>.</w:t>
      </w:r>
      <w:proofErr w:type="gramEnd"/>
    </w:p>
    <w:sectPr w:rsidR="00C37568" w:rsidSect="003E39D8">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777B7"/>
    <w:rsid w:val="000B7071"/>
    <w:rsid w:val="00122DCC"/>
    <w:rsid w:val="003143CD"/>
    <w:rsid w:val="003E39D8"/>
    <w:rsid w:val="004B7C1F"/>
    <w:rsid w:val="007B7703"/>
    <w:rsid w:val="008302F7"/>
    <w:rsid w:val="008A110A"/>
    <w:rsid w:val="008F262A"/>
    <w:rsid w:val="00A448AF"/>
    <w:rsid w:val="00C37568"/>
    <w:rsid w:val="00C56D9A"/>
    <w:rsid w:val="00D77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cp:lastPrinted>2012-04-06T00:19:00Z</cp:lastPrinted>
  <dcterms:created xsi:type="dcterms:W3CDTF">2012-04-05T22:56:00Z</dcterms:created>
  <dcterms:modified xsi:type="dcterms:W3CDTF">2012-04-07T22:28:00Z</dcterms:modified>
</cp:coreProperties>
</file>